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98" w:type="dxa"/>
        <w:tblInd w:w="93" w:type="dxa"/>
        <w:tblLook w:val="04A0" w:firstRow="1" w:lastRow="0" w:firstColumn="1" w:lastColumn="0" w:noHBand="0" w:noVBand="1"/>
      </w:tblPr>
      <w:tblGrid>
        <w:gridCol w:w="439"/>
        <w:gridCol w:w="2523"/>
        <w:gridCol w:w="1307"/>
        <w:gridCol w:w="6"/>
        <w:gridCol w:w="4658"/>
        <w:gridCol w:w="11465"/>
      </w:tblGrid>
      <w:tr w:rsidR="0008155E" w:rsidRPr="00EE03BC" w:rsidTr="0084397E">
        <w:trPr>
          <w:trHeight w:val="315"/>
        </w:trPr>
        <w:tc>
          <w:tcPr>
            <w:tcW w:w="20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 клас 06.04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.2020 понеділок</w:t>
            </w:r>
          </w:p>
        </w:tc>
      </w:tr>
      <w:tr w:rsidR="0008155E" w:rsidRPr="000948DC" w:rsidTr="008439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  <w:p w:rsidR="0008155E" w:rsidRPr="000948D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(форму проведення обирають вчителі)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Default="0008155E" w:rsidP="0008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</w:p>
          <w:p w:rsidR="0008155E" w:rsidRPr="000948DC" w:rsidRDefault="0008155E" w:rsidP="0008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(детальніше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3805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групах)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Островська О.М.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 xml:space="preserve">Відмінювання порядкових </w:t>
            </w:r>
            <w:proofErr w:type="spellStart"/>
            <w:r w:rsidR="00C11916" w:rsidRPr="00C11916">
              <w:rPr>
                <w:rFonts w:ascii="Times New Roman" w:hAnsi="Times New Roman" w:cs="Times New Roman"/>
              </w:rPr>
              <w:t>числівників.Дати</w:t>
            </w:r>
            <w:proofErr w:type="spellEnd"/>
            <w:r w:rsidR="00C11916" w:rsidRPr="00C11916">
              <w:rPr>
                <w:rFonts w:ascii="Times New Roman" w:hAnsi="Times New Roman" w:cs="Times New Roman"/>
              </w:rPr>
              <w:t xml:space="preserve"> у назвах місяців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C11916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916">
              <w:rPr>
                <w:rFonts w:ascii="Times New Roman" w:hAnsi="Times New Roman" w:cs="Times New Roman"/>
              </w:rPr>
              <w:t>Параграф 56,вправа 478.Розглянути схему: розбір числівника як частини</w:t>
            </w:r>
          </w:p>
          <w:p w:rsidR="0008155E" w:rsidRPr="00C11916" w:rsidRDefault="00C11916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916">
              <w:rPr>
                <w:rFonts w:ascii="Times New Roman" w:hAnsi="Times New Roman" w:cs="Times New Roman"/>
              </w:rPr>
              <w:t xml:space="preserve"> мови</w:t>
            </w:r>
          </w:p>
        </w:tc>
      </w:tr>
      <w:tr w:rsidR="0008155E" w:rsidRPr="000948D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Резнік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0948DC" w:rsidRDefault="00AA1EA6" w:rsidP="00AA1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1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Розв'язування задач за допомогою рівнянь.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1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0948DC" w:rsidRDefault="00AA1EA6" w:rsidP="00081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1E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П.49,№1396, з повт.№1409.         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 А.М.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>Особливості фізичного розвитку підлітків</w:t>
            </w:r>
            <w:r w:rsidR="003D39A8">
              <w:rPr>
                <w:sz w:val="28"/>
              </w:rPr>
              <w:t>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3D39A8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39A8">
              <w:rPr>
                <w:rFonts w:ascii="Times New Roman" w:hAnsi="Times New Roman" w:cs="Times New Roman"/>
              </w:rPr>
              <w:t xml:space="preserve">Бігові вправи на місці в приміщенні. ЗРВ в приміщенні. Гімнастичні </w:t>
            </w:r>
          </w:p>
          <w:p w:rsidR="0008155E" w:rsidRPr="00EE03BC" w:rsidRDefault="003D39A8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9A8">
              <w:rPr>
                <w:rFonts w:ascii="Times New Roman" w:hAnsi="Times New Roman" w:cs="Times New Roman"/>
              </w:rPr>
              <w:t xml:space="preserve">вправи. Виконання онлайн-уроку з телеканалу </w:t>
            </w:r>
            <w:proofErr w:type="spellStart"/>
            <w:r w:rsidRPr="003D39A8">
              <w:rPr>
                <w:rFonts w:ascii="Times New Roman" w:hAnsi="Times New Roman" w:cs="Times New Roman"/>
                <w:lang w:val="en-US"/>
              </w:rPr>
              <w:t>NewsOne</w:t>
            </w:r>
            <w:proofErr w:type="spellEnd"/>
            <w:r w:rsidRPr="003D39A8">
              <w:rPr>
                <w:rFonts w:ascii="Times New Roman" w:hAnsi="Times New Roman" w:cs="Times New Roman"/>
              </w:rPr>
              <w:t xml:space="preserve"> , або  на </w:t>
            </w:r>
            <w:proofErr w:type="spellStart"/>
            <w:r w:rsidRPr="003D39A8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3D39A8">
              <w:rPr>
                <w:rFonts w:ascii="Times New Roman" w:hAnsi="Times New Roman" w:cs="Times New Roman"/>
              </w:rPr>
              <w:t>-каналі</w:t>
            </w:r>
            <w:r>
              <w:rPr>
                <w:sz w:val="28"/>
              </w:rPr>
              <w:t xml:space="preserve"> </w:t>
            </w:r>
            <w:r w:rsidRPr="003D39A8">
              <w:rPr>
                <w:rFonts w:ascii="Times New Roman" w:hAnsi="Times New Roman" w:cs="Times New Roman"/>
              </w:rPr>
              <w:t>МОН.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Історія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Грисюк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Pr="0002461B" w:rsidRDefault="00F460E5" w:rsidP="00A11B8F">
            <w:pPr>
              <w:spacing w:after="0" w:line="240" w:lineRule="auto"/>
            </w:pPr>
            <w:r>
              <w:t xml:space="preserve"> </w:t>
            </w:r>
            <w:r w:rsidR="00A11B8F" w:rsidRPr="0002461B">
              <w:t xml:space="preserve"> </w:t>
            </w:r>
            <w:r w:rsidR="0002461B" w:rsidRPr="006C22A6">
              <w:t>Військові завоювання Риму. Пунічні війни</w:t>
            </w:r>
            <w:r w:rsidR="0002461B">
              <w:t xml:space="preserve">  (урок1)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02461B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1B">
              <w:rPr>
                <w:rFonts w:ascii="Times New Roman" w:hAnsi="Times New Roman" w:cs="Times New Roman"/>
              </w:rPr>
              <w:t xml:space="preserve">відео </w:t>
            </w:r>
            <w:hyperlink r:id="rId6" w:history="1">
              <w:r w:rsidRPr="0002461B">
                <w:rPr>
                  <w:rStyle w:val="a3"/>
                  <w:rFonts w:ascii="Times New Roman" w:hAnsi="Times New Roman" w:cs="Times New Roman"/>
                </w:rPr>
                <w:t>https://www.youtube.com/watch?v=rgES3MsD8KU&amp;t=2s</w:t>
              </w:r>
            </w:hyperlink>
            <w:r w:rsidRPr="0002461B">
              <w:rPr>
                <w:rFonts w:ascii="Times New Roman" w:hAnsi="Times New Roman" w:cs="Times New Roman"/>
              </w:rPr>
              <w:t xml:space="preserve"> , </w:t>
            </w:r>
          </w:p>
          <w:p w:rsidR="009822E9" w:rsidRDefault="0002461B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1B">
              <w:rPr>
                <w:rFonts w:ascii="Times New Roman" w:hAnsi="Times New Roman" w:cs="Times New Roman"/>
              </w:rPr>
              <w:t>виконати завдання</w:t>
            </w:r>
          </w:p>
          <w:p w:rsidR="0008155E" w:rsidRPr="0002461B" w:rsidRDefault="0002461B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61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2461B">
                <w:rPr>
                  <w:rStyle w:val="a3"/>
                  <w:rFonts w:ascii="Times New Roman" w:hAnsi="Times New Roman" w:cs="Times New Roman"/>
                </w:rPr>
                <w:t>https://drive.google.com/file/d/1hlQjCtZAERBZm_knUz1pkA9v92AejFD1/view</w:t>
              </w:r>
            </w:hyperlink>
          </w:p>
        </w:tc>
      </w:tr>
      <w:tr w:rsidR="0008155E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Англійська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І.М.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Default="00F460E5" w:rsidP="0008155E">
            <w:r>
              <w:t xml:space="preserve"> З</w:t>
            </w:r>
            <w:r>
              <w:rPr>
                <w:lang w:val="en-US"/>
              </w:rPr>
              <w:t>’</w:t>
            </w:r>
            <w:proofErr w:type="spellStart"/>
            <w:r>
              <w:t>ясування</w:t>
            </w:r>
            <w:proofErr w:type="spellEnd"/>
            <w:r>
              <w:t xml:space="preserve"> напрямків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Default="00F460E5" w:rsidP="00F460E5">
            <w:r>
              <w:t xml:space="preserve"> Вивчити слова с.146 (записати їх у словник), вправа 4 ст.148</w:t>
            </w:r>
          </w:p>
        </w:tc>
      </w:tr>
      <w:tr w:rsidR="0008155E" w:rsidRPr="00EE03BC" w:rsidTr="0084397E">
        <w:trPr>
          <w:trHeight w:val="315"/>
        </w:trPr>
        <w:tc>
          <w:tcPr>
            <w:tcW w:w="20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vAlign w:val="bottom"/>
            <w:hideMark/>
          </w:tcPr>
          <w:p w:rsidR="0008155E" w:rsidRPr="00EE03BC" w:rsidRDefault="009F5424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07.04</w:t>
            </w:r>
            <w:r w:rsidR="000815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.2020 вівторо</w:t>
            </w:r>
            <w:r w:rsidR="0008155E" w:rsidRPr="00EE03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08155E" w:rsidRPr="00EE03BC" w:rsidTr="008439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08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Зарубіжна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Богун С.Б.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A84394" w:rsidRDefault="0008155E" w:rsidP="004E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30C" w:rsidRPr="00A84394">
              <w:rPr>
                <w:rFonts w:ascii="Times New Roman" w:hAnsi="Times New Roman" w:cs="Times New Roman"/>
                <w:color w:val="000000"/>
              </w:rPr>
              <w:t>Рей Дуглас Бредбері"Усмішка"</w:t>
            </w:r>
            <w:r w:rsidR="004E130C" w:rsidRPr="00A84394">
              <w:rPr>
                <w:rFonts w:ascii="Times New Roman" w:hAnsi="Times New Roman" w:cs="Times New Roman"/>
                <w:color w:val="000000"/>
                <w:shd w:val="clear" w:color="auto" w:fill="E5E4E4"/>
              </w:rPr>
              <w:t xml:space="preserve"> </w:t>
            </w:r>
            <w:r w:rsidR="004E130C" w:rsidRPr="00A84394">
              <w:rPr>
                <w:rFonts w:ascii="Times New Roman" w:hAnsi="Times New Roman" w:cs="Times New Roman"/>
                <w:color w:val="000000"/>
                <w:shd w:val="clear" w:color="auto" w:fill="E5E4E4"/>
                <w:lang w:val="ru-RU"/>
              </w:rPr>
              <w:t xml:space="preserve">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A84394" w:rsidRDefault="0008155E" w:rsidP="00A8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30C" w:rsidRPr="00A84394">
              <w:rPr>
                <w:rFonts w:ascii="Times New Roman" w:hAnsi="Times New Roman" w:cs="Times New Roman"/>
                <w:color w:val="000000"/>
              </w:rPr>
              <w:t>Прочитати твір"</w:t>
            </w:r>
            <w:r w:rsidR="00A84394" w:rsidRPr="00A84394">
              <w:rPr>
                <w:rFonts w:ascii="Times New Roman" w:hAnsi="Times New Roman" w:cs="Times New Roman"/>
                <w:color w:val="000000"/>
              </w:rPr>
              <w:t xml:space="preserve"> Усмішка» або подивитися фільм</w:t>
            </w:r>
          </w:p>
        </w:tc>
      </w:tr>
      <w:tr w:rsidR="0008155E" w:rsidRPr="00EE03BC" w:rsidTr="0084397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Резнік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C11916" w:rsidP="00510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00" w:rsidRP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Розв'язування задач і вправ.  </w:t>
            </w:r>
            <w:r w:rsid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00" w:rsidRP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4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10300" w:rsidRP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№1400,</w:t>
            </w:r>
            <w:r w:rsid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0300" w:rsidRP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впр.леарнінг</w:t>
            </w:r>
            <w:proofErr w:type="spellEnd"/>
            <w:r w:rsidR="00510300" w:rsidRPr="00510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/9827161.                                                      </w:t>
            </w:r>
          </w:p>
        </w:tc>
      </w:tr>
      <w:tr w:rsidR="0008155E" w:rsidRPr="00EE03BC" w:rsidTr="0084397E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Островська О.М.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Трудове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навчання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 А.М.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3D39A8" w:rsidRDefault="003D39A8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A8">
              <w:rPr>
                <w:rFonts w:ascii="Times New Roman" w:hAnsi="Times New Roman" w:cs="Times New Roman"/>
              </w:rPr>
              <w:t>Робота з бісером. Домашнє господарство.</w:t>
            </w:r>
          </w:p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08155E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 xml:space="preserve">Виготовлення виробів вишиванням бісером. Прибирання в помешканні </w:t>
            </w:r>
          </w:p>
          <w:p w:rsidR="0008155E" w:rsidRPr="003D39A8" w:rsidRDefault="003D39A8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9A8">
              <w:rPr>
                <w:rFonts w:ascii="Times New Roman" w:hAnsi="Times New Roman" w:cs="Times New Roman"/>
              </w:rPr>
              <w:t>- основа здорового життя.</w:t>
            </w:r>
          </w:p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Трудове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навчання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 А.М.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>Робота з бісером. Домашнє господарство</w:t>
            </w:r>
            <w:r w:rsidRPr="00C93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3D39A8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9A8">
              <w:rPr>
                <w:rFonts w:ascii="Times New Roman" w:hAnsi="Times New Roman" w:cs="Times New Roman"/>
              </w:rPr>
              <w:t xml:space="preserve">Виготовлення виробів вишиванням бісером. Прибирання в помешканні </w:t>
            </w:r>
            <w:r w:rsidR="009822E9">
              <w:rPr>
                <w:rFonts w:ascii="Times New Roman" w:hAnsi="Times New Roman" w:cs="Times New Roman"/>
              </w:rPr>
              <w:t>–</w:t>
            </w:r>
          </w:p>
          <w:p w:rsidR="0008155E" w:rsidRPr="00EE03BC" w:rsidRDefault="003D39A8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9A8">
              <w:rPr>
                <w:rFonts w:ascii="Times New Roman" w:hAnsi="Times New Roman" w:cs="Times New Roman"/>
              </w:rPr>
              <w:t xml:space="preserve"> основа здорового життя.</w:t>
            </w:r>
          </w:p>
        </w:tc>
      </w:tr>
      <w:tr w:rsidR="0008155E" w:rsidRPr="00EE03BC" w:rsidTr="0084397E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Островська О.М.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Байка як літературний жанр. Т.Л.:</w:t>
            </w:r>
            <w:r w:rsidR="00C119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байка,</w:t>
            </w:r>
            <w:r w:rsidR="00C119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алегорія,</w:t>
            </w:r>
            <w:r w:rsidR="00C119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E3F0C">
              <w:rPr>
                <w:rFonts w:ascii="Times New Roman" w:hAnsi="Times New Roman" w:cs="Times New Roman"/>
              </w:rPr>
              <w:t>мо</w:t>
            </w:r>
            <w:r w:rsidR="00C11916" w:rsidRPr="00C11916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08155E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 xml:space="preserve">Прочитати байку Л.Глібова «Щука», «Жаба і Віл»,використавши </w:t>
            </w:r>
          </w:p>
          <w:p w:rsidR="009822E9" w:rsidRDefault="00C11916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916">
              <w:rPr>
                <w:rFonts w:ascii="Times New Roman" w:hAnsi="Times New Roman" w:cs="Times New Roman"/>
              </w:rPr>
              <w:t xml:space="preserve">початок  історії написати продовження: в одному далекому-далекому </w:t>
            </w:r>
          </w:p>
          <w:p w:rsidR="0008155E" w:rsidRPr="00EE03BC" w:rsidRDefault="00C11916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1916">
              <w:rPr>
                <w:rFonts w:ascii="Times New Roman" w:hAnsi="Times New Roman" w:cs="Times New Roman"/>
              </w:rPr>
              <w:t>лісі жив їжачок</w:t>
            </w:r>
            <w:r>
              <w:t>…</w:t>
            </w:r>
          </w:p>
        </w:tc>
      </w:tr>
      <w:tr w:rsidR="0008155E" w:rsidRPr="00EE03BC" w:rsidTr="0084397E">
        <w:trPr>
          <w:trHeight w:val="315"/>
        </w:trPr>
        <w:tc>
          <w:tcPr>
            <w:tcW w:w="20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vAlign w:val="bottom"/>
            <w:hideMark/>
          </w:tcPr>
          <w:p w:rsidR="0008155E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5E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8155E" w:rsidRPr="00EE03BC" w:rsidRDefault="009F5424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  <w:r w:rsidR="000815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.04</w:t>
            </w:r>
            <w:r w:rsidR="0008155E" w:rsidRPr="00EE03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.2020 середа</w:t>
            </w:r>
          </w:p>
        </w:tc>
      </w:tr>
      <w:tr w:rsidR="0008155E" w:rsidRPr="00EE03BC" w:rsidTr="008439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081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Резнік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55CF2" w:rsidP="00055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5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Розв'язування задач. Самостійна робота.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5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48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055CF2" w:rsidRPr="00055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Впр</w:t>
            </w:r>
            <w:proofErr w:type="spellEnd"/>
            <w:r w:rsidR="00055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5CF2" w:rsidRPr="00055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7, стор.249.  </w:t>
            </w:r>
          </w:p>
        </w:tc>
      </w:tr>
      <w:tr w:rsidR="0008155E" w:rsidRPr="00EE03BC" w:rsidTr="0084397E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Історія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України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Грисюк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1B8F" w:rsidRPr="001914C4">
              <w:t>Військові завоювання Риму. Пунічні війни</w:t>
            </w:r>
            <w:r w:rsidR="00A11B8F">
              <w:t xml:space="preserve"> (урок2)</w:t>
            </w:r>
          </w:p>
        </w:tc>
        <w:tc>
          <w:tcPr>
            <w:tcW w:w="1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A11B8F">
              <w:t>Опрац</w:t>
            </w:r>
            <w:proofErr w:type="spellEnd"/>
            <w:r w:rsidR="00A11B8F">
              <w:t xml:space="preserve">. параграф 44 (п 3), </w:t>
            </w:r>
            <w:proofErr w:type="spellStart"/>
            <w:r w:rsidR="00A11B8F">
              <w:t>завд</w:t>
            </w:r>
            <w:proofErr w:type="spellEnd"/>
            <w:r w:rsidR="00A11B8F">
              <w:t>. 3 після параграфа письмово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Островська О.М.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C11916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916">
              <w:rPr>
                <w:rFonts w:ascii="Times New Roman" w:hAnsi="Times New Roman" w:cs="Times New Roman"/>
              </w:rPr>
              <w:t>Займенник: загальне значення,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1916">
              <w:rPr>
                <w:rFonts w:ascii="Times New Roman" w:hAnsi="Times New Roman" w:cs="Times New Roman"/>
              </w:rPr>
              <w:t>морфологічні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1916">
              <w:rPr>
                <w:rFonts w:ascii="Times New Roman" w:hAnsi="Times New Roman" w:cs="Times New Roman"/>
              </w:rPr>
              <w:t>ознаки,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1916">
              <w:rPr>
                <w:rFonts w:ascii="Times New Roman" w:hAnsi="Times New Roman" w:cs="Times New Roman"/>
              </w:rPr>
              <w:t>синтаксична роль</w:t>
            </w:r>
          </w:p>
        </w:tc>
        <w:tc>
          <w:tcPr>
            <w:tcW w:w="1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Параграф 59,вправа 504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Біологія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Мельник І.М.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22E9"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Практична робота №3 Порівняння будови мохів, папоротей та покритонасінних (квіткових) рослин.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Pr="009822E9" w:rsidRDefault="009822E9" w:rsidP="0098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відео-урок за посиланням https://www.youtube.com/watch?v=uiTvC-b2i0E</w:t>
            </w:r>
          </w:p>
          <w:p w:rsidR="0008155E" w:rsidRPr="0084397E" w:rsidRDefault="009822E9" w:rsidP="0098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Практичну роботу оформити в зошиті.</w:t>
            </w:r>
          </w:p>
        </w:tc>
      </w:tr>
      <w:tr w:rsidR="0008155E" w:rsidRPr="00EE03BC" w:rsidTr="0084397E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B77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Гуга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B77B43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77B43" w:rsidRPr="00B77B43">
              <w:rPr>
                <w:rFonts w:ascii="Times New Roman" w:hAnsi="Times New Roman" w:cs="Times New Roman"/>
              </w:rPr>
              <w:t>« Льодовики-багаторічні природні скупчення льоду. Особливості утворення та поширення льодовиків. Багаторічна мерзлота».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7B43" w:rsidRPr="00CE6119" w:rsidRDefault="0008155E" w:rsidP="00B7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77B43" w:rsidRPr="00B77B43">
              <w:rPr>
                <w:rFonts w:ascii="Times New Roman" w:hAnsi="Times New Roman" w:cs="Times New Roman"/>
              </w:rPr>
              <w:t xml:space="preserve">Онлайн конференція </w:t>
            </w:r>
            <w:r w:rsidR="00B77B43" w:rsidRPr="00B77B43">
              <w:rPr>
                <w:rFonts w:ascii="Times New Roman" w:hAnsi="Times New Roman" w:cs="Times New Roman"/>
                <w:lang w:val="en-US"/>
              </w:rPr>
              <w:t>Zoom</w:t>
            </w:r>
            <w:r w:rsidR="00B77B43" w:rsidRPr="00B77B43">
              <w:rPr>
                <w:rFonts w:ascii="Times New Roman" w:hAnsi="Times New Roman" w:cs="Times New Roman"/>
              </w:rPr>
              <w:t xml:space="preserve"> ( використання відео сайту </w:t>
            </w:r>
            <w:proofErr w:type="spellStart"/>
            <w:r w:rsidR="00B77B43" w:rsidRPr="00B77B43">
              <w:rPr>
                <w:rFonts w:ascii="Times New Roman" w:hAnsi="Times New Roman" w:cs="Times New Roman"/>
                <w:lang w:val="en-US"/>
              </w:rPr>
              <w:t>mozaveb</w:t>
            </w:r>
            <w:proofErr w:type="spellEnd"/>
            <w:r w:rsidR="00B77B43" w:rsidRPr="003553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8155E" w:rsidRPr="000169C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Мідик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3F0C" w:rsidRP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Програмне забезпечення для створення комп’ютерних презентацій.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0C" w:rsidRPr="00CE3F0C" w:rsidRDefault="0008155E" w:rsidP="00CE3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3F0C" w:rsidRP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https://www.youtube.com/watch?v=U9Rpfrf7pWw.</w:t>
            </w:r>
          </w:p>
          <w:p w:rsidR="0008155E" w:rsidRPr="000169CC" w:rsidRDefault="00CE3F0C" w:rsidP="00CE3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Тести за посиланням </w:t>
            </w:r>
            <w:r w:rsidRP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https://naurok.com.ua/test/join?gamecode=180730</w:t>
            </w:r>
          </w:p>
        </w:tc>
      </w:tr>
      <w:tr w:rsidR="0008155E" w:rsidRPr="0043405B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0169C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43405B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43405B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43405B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43405B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55E" w:rsidRPr="000169CC" w:rsidTr="0084397E">
        <w:trPr>
          <w:trHeight w:val="315"/>
        </w:trPr>
        <w:tc>
          <w:tcPr>
            <w:tcW w:w="20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vAlign w:val="bottom"/>
            <w:hideMark/>
          </w:tcPr>
          <w:p w:rsidR="0008155E" w:rsidRPr="000169CC" w:rsidRDefault="009F5424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  <w:r w:rsidR="000815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.04.2020 четвер</w:t>
            </w:r>
          </w:p>
        </w:tc>
      </w:tr>
      <w:tr w:rsidR="0008155E" w:rsidRPr="00EE03BC" w:rsidTr="008439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843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</w:t>
            </w:r>
            <w:r w:rsidR="008439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авдання</w:t>
            </w:r>
          </w:p>
        </w:tc>
      </w:tr>
      <w:tr w:rsidR="0008155E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Англійська</w:t>
            </w:r>
            <w:r w:rsidR="00C1191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І.М.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Pr="001C3FDB" w:rsidRDefault="0008155E" w:rsidP="00F460E5">
            <w:pPr>
              <w:rPr>
                <w:lang w:val="ru-RU"/>
              </w:rPr>
            </w:pPr>
            <w:r>
              <w:t xml:space="preserve"> </w:t>
            </w:r>
            <w:r w:rsidR="00F460E5">
              <w:t>Орієнтування у місті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Default="0008155E" w:rsidP="00F460E5">
            <w:r>
              <w:t xml:space="preserve"> </w:t>
            </w:r>
            <w:r w:rsidR="00F460E5">
              <w:t xml:space="preserve"> Вивчити слова с.149 (записати у словник) , вправа 2 с.149-150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Українська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Остров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ька О.М.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C11916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1916">
              <w:rPr>
                <w:rFonts w:ascii="Times New Roman" w:hAnsi="Times New Roman" w:cs="Times New Roman"/>
              </w:rPr>
              <w:t>Розряди займенників за значенням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>
              <w:t>Параграф 59,вправа 506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Фіз.культура</w:t>
            </w:r>
            <w:proofErr w:type="spellEnd"/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Денис А.М.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3D39A8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>Правила змагань з бігу на довгі дистанції.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3D39A8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 xml:space="preserve">Бігові вправи на місці в приміщенні. ЗРВ в приміщенні. Виконання онлайн-уроку з телеканалу </w:t>
            </w:r>
            <w:proofErr w:type="spellStart"/>
            <w:r w:rsidR="003D39A8" w:rsidRPr="003D39A8">
              <w:rPr>
                <w:rFonts w:ascii="Times New Roman" w:hAnsi="Times New Roman" w:cs="Times New Roman"/>
                <w:lang w:val="en-US"/>
              </w:rPr>
              <w:t>NewsOne</w:t>
            </w:r>
            <w:proofErr w:type="spellEnd"/>
            <w:r w:rsidR="003D39A8" w:rsidRPr="003D39A8">
              <w:rPr>
                <w:rFonts w:ascii="Times New Roman" w:hAnsi="Times New Roman" w:cs="Times New Roman"/>
              </w:rPr>
              <w:t xml:space="preserve"> , або  на </w:t>
            </w:r>
            <w:proofErr w:type="spellStart"/>
            <w:r w:rsidR="003D39A8" w:rsidRPr="003D39A8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="003D39A8" w:rsidRPr="003D39A8">
              <w:rPr>
                <w:rFonts w:ascii="Times New Roman" w:hAnsi="Times New Roman" w:cs="Times New Roman"/>
              </w:rPr>
              <w:t>-каналі МОН</w:t>
            </w:r>
          </w:p>
        </w:tc>
      </w:tr>
      <w:tr w:rsidR="0008155E" w:rsidRPr="00B24077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C11916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08155E"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країнська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8155E"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література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Остров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ька О.М.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Викривальна і повчальна спрямованість байок Л.Глібова «Щука», «Жаба і Віл</w:t>
            </w:r>
            <w:r w:rsidR="00C11916">
              <w:t>»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C11916" w:rsidRDefault="0008155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1916" w:rsidRPr="00C11916">
              <w:rPr>
                <w:rFonts w:ascii="Times New Roman" w:hAnsi="Times New Roman" w:cs="Times New Roman"/>
              </w:rPr>
              <w:t>Скласти свою байку,ілюстрації до байок,виразне читання байок за особами</w:t>
            </w:r>
          </w:p>
        </w:tc>
      </w:tr>
      <w:tr w:rsidR="0008155E" w:rsidRPr="00EE03BC" w:rsidTr="0084397E">
        <w:trPr>
          <w:trHeight w:val="9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Образотворче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Федоришин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Т.Є.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155E" w:rsidRPr="001C3FDB" w:rsidRDefault="0008155E" w:rsidP="001C3F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3FDB" w:rsidRPr="001C3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"Український народний одяг</w:t>
            </w:r>
            <w:r w:rsidR="001C3F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3FD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</w:t>
            </w:r>
            <w:proofErr w:type="spellStart"/>
            <w:r w:rsidR="001C3FDB" w:rsidRPr="001C3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амалювати</w:t>
            </w:r>
            <w:proofErr w:type="spellEnd"/>
            <w:r w:rsidR="001C3FDB" w:rsidRPr="001C3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жіночий або чоловічий український одяг.</w:t>
            </w:r>
          </w:p>
        </w:tc>
      </w:tr>
      <w:tr w:rsidR="00A84394" w:rsidRPr="00E847AC" w:rsidTr="009822E9">
        <w:trPr>
          <w:trHeight w:val="797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4394" w:rsidRPr="00EE03BC" w:rsidRDefault="00A84394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4394" w:rsidRPr="00EE03BC" w:rsidRDefault="00A84394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здоров'я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4394" w:rsidRPr="00EE03BC" w:rsidRDefault="00A84394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Богун С.Б.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4394" w:rsidRPr="00E847AC" w:rsidRDefault="00A84394" w:rsidP="004E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2A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130C">
              <w:rPr>
                <w:rFonts w:ascii="Times New Roman" w:hAnsi="Times New Roman" w:cs="Times New Roman"/>
                <w:color w:val="000000"/>
              </w:rPr>
              <w:t>Безпека в побуті.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130C">
              <w:rPr>
                <w:rFonts w:ascii="Times New Roman" w:hAnsi="Times New Roman" w:cs="Times New Roman"/>
                <w:color w:val="000000"/>
              </w:rPr>
              <w:t>Безпека під час корист</w:t>
            </w:r>
            <w:r>
              <w:rPr>
                <w:rFonts w:ascii="Times New Roman" w:hAnsi="Times New Roman" w:cs="Times New Roman"/>
                <w:color w:val="000000"/>
              </w:rPr>
              <w:t xml:space="preserve">ування засобами побутової </w:t>
            </w:r>
            <w:r w:rsidRPr="004E130C">
              <w:rPr>
                <w:rFonts w:ascii="Times New Roman" w:hAnsi="Times New Roman" w:cs="Times New Roman"/>
                <w:color w:val="000000"/>
              </w:rPr>
              <w:t xml:space="preserve">хімії. </w:t>
            </w:r>
            <w:r w:rsidRPr="00A84394">
              <w:rPr>
                <w:rFonts w:ascii="Times New Roman" w:hAnsi="Times New Roman" w:cs="Times New Roman"/>
                <w:color w:val="000000"/>
                <w:shd w:val="clear" w:color="auto" w:fill="E5E4E4"/>
              </w:rPr>
              <w:t xml:space="preserve"> </w:t>
            </w:r>
          </w:p>
        </w:tc>
        <w:tc>
          <w:tcPr>
            <w:tcW w:w="1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A84394" w:rsidP="00C950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Практ.зан</w:t>
            </w:r>
            <w:r w:rsidR="00CE3F0C">
              <w:rPr>
                <w:rFonts w:ascii="Times New Roman" w:hAnsi="Times New Roman" w:cs="Times New Roman"/>
                <w:color w:val="000000"/>
              </w:rPr>
              <w:t>яття</w:t>
            </w:r>
            <w:proofErr w:type="spellEnd"/>
            <w:r w:rsidR="00CE3F0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3F0C">
              <w:rPr>
                <w:rFonts w:ascii="Times New Roman" w:hAnsi="Times New Roman" w:cs="Times New Roman"/>
                <w:color w:val="000000"/>
              </w:rPr>
              <w:t xml:space="preserve">Відпрацювання </w:t>
            </w:r>
            <w:r w:rsidRPr="004E130C">
              <w:rPr>
                <w:rFonts w:ascii="Times New Roman" w:hAnsi="Times New Roman" w:cs="Times New Roman"/>
                <w:color w:val="000000"/>
              </w:rPr>
              <w:t xml:space="preserve">навичок </w:t>
            </w:r>
            <w:proofErr w:type="spellStart"/>
            <w:r w:rsidRPr="004E130C">
              <w:rPr>
                <w:rFonts w:ascii="Times New Roman" w:hAnsi="Times New Roman" w:cs="Times New Roman"/>
                <w:color w:val="000000"/>
              </w:rPr>
              <w:t>безпечн.зберіг.ліків</w:t>
            </w:r>
            <w:proofErr w:type="spellEnd"/>
            <w:r w:rsidRPr="004E130C">
              <w:rPr>
                <w:rFonts w:ascii="Times New Roman" w:hAnsi="Times New Roman" w:cs="Times New Roman"/>
                <w:color w:val="000000"/>
              </w:rPr>
              <w:t xml:space="preserve"> і засобів</w:t>
            </w:r>
            <w:r w:rsidRPr="00A8439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84394" w:rsidRPr="009822E9" w:rsidRDefault="00CE3F0C" w:rsidP="009822E9">
            <w:r>
              <w:t xml:space="preserve">побутової хімії. Вивчення вмісту домашньої </w:t>
            </w:r>
            <w:r w:rsidR="00A84394" w:rsidRPr="009822E9">
              <w:t xml:space="preserve">аптечки                      </w:t>
            </w:r>
          </w:p>
        </w:tc>
      </w:tr>
      <w:tr w:rsidR="009822E9" w:rsidRPr="00E847AC" w:rsidTr="00A84394">
        <w:tc>
          <w:tcPr>
            <w:tcW w:w="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Pr="00EE03BC" w:rsidRDefault="009822E9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9822E9" w:rsidRPr="00EE03BC" w:rsidRDefault="009822E9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9822E9" w:rsidRPr="00EE03BC" w:rsidRDefault="009822E9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22E9" w:rsidRPr="00842A19" w:rsidRDefault="009822E9" w:rsidP="004E1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9822E9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55E" w:rsidRPr="00EE03BC" w:rsidTr="00A84394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Музичне</w:t>
            </w:r>
            <w:r w:rsidR="00C1191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Томчук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М.Є.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081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B6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Симфонія</w:t>
            </w:r>
          </w:p>
        </w:tc>
        <w:tc>
          <w:tcPr>
            <w:tcW w:w="1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55E" w:rsidRPr="00EE03BC" w:rsidRDefault="002B64AF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Подивитись відео. Знайти невеличку інформацію про композитора.</w:t>
            </w:r>
          </w:p>
        </w:tc>
      </w:tr>
      <w:tr w:rsidR="0084397E" w:rsidRPr="00EE03BC" w:rsidTr="0084397E">
        <w:trPr>
          <w:trHeight w:val="30"/>
        </w:trPr>
        <w:tc>
          <w:tcPr>
            <w:tcW w:w="20398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4397E" w:rsidRPr="00EE03BC" w:rsidRDefault="0084397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55E" w:rsidRPr="000169CC" w:rsidTr="0084397E">
        <w:trPr>
          <w:trHeight w:val="315"/>
        </w:trPr>
        <w:tc>
          <w:tcPr>
            <w:tcW w:w="20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E599"/>
            <w:vAlign w:val="bottom"/>
            <w:hideMark/>
          </w:tcPr>
          <w:p w:rsidR="0008155E" w:rsidRPr="000169CC" w:rsidRDefault="009F5424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0815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.04</w:t>
            </w:r>
            <w:r w:rsidR="0008155E" w:rsidRPr="00EE03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.2020 п</w:t>
            </w:r>
            <w:r w:rsidR="0008155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’ятниця</w:t>
            </w:r>
          </w:p>
        </w:tc>
      </w:tr>
      <w:tr w:rsidR="0008155E" w:rsidRPr="00EE03BC" w:rsidTr="008439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843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Домашнє</w:t>
            </w:r>
            <w:r w:rsidR="008439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3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завдання</w:t>
            </w:r>
          </w:p>
        </w:tc>
      </w:tr>
      <w:tr w:rsidR="0008155E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Англійська</w:t>
            </w:r>
            <w:r w:rsidR="00CE3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мова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І.М.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Pr="0055136A" w:rsidRDefault="0084397E" w:rsidP="00F460E5">
            <w:r>
              <w:t xml:space="preserve"> </w:t>
            </w:r>
            <w:r w:rsidR="00F460E5">
              <w:t xml:space="preserve"> Правила дорожнього руху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55E" w:rsidRDefault="00F460E5" w:rsidP="00C9502D">
            <w:r>
              <w:t xml:space="preserve"> Вправа 5 </w:t>
            </w:r>
            <w:proofErr w:type="spellStart"/>
            <w:r>
              <w:t>ст</w:t>
            </w:r>
            <w:proofErr w:type="spellEnd"/>
            <w:r>
              <w:t xml:space="preserve"> 151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Резнік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461FAA" w:rsidP="00461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Розв'язування вправ. Підготовка до </w:t>
            </w:r>
            <w:proofErr w:type="spellStart"/>
            <w:r w:rsidRP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1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Завд</w:t>
            </w:r>
            <w:proofErr w:type="spellEnd"/>
            <w:r w:rsid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461FAA" w:rsidRP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9(1,3,4,5).</w:t>
            </w:r>
            <w:r w:rsid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1FAA" w:rsidRPr="00461F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стор.249.      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Біологія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Мельник І.М.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EE03BC" w:rsidRDefault="0084397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822E9"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="009822E9"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відео-конференція</w:t>
            </w:r>
            <w:r w:rsid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822E9"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 рослинних угруповань.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Pr="009822E9" w:rsidRDefault="0084397E" w:rsidP="0098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22E9"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1)На основі відео-уроку за посиланням </w:t>
            </w:r>
          </w:p>
          <w:p w:rsidR="009822E9" w:rsidRPr="009822E9" w:rsidRDefault="009822E9" w:rsidP="0098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https://www.youtube.com/watch?v=Jy5unLn-oDg скласти конспекти ;</w:t>
            </w:r>
          </w:p>
          <w:p w:rsidR="0008155E" w:rsidRPr="00EE03BC" w:rsidRDefault="009822E9" w:rsidP="009822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2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2)фото природних та штучних угруповань (місцеві)</w:t>
            </w:r>
          </w:p>
        </w:tc>
      </w:tr>
      <w:tr w:rsidR="0008155E" w:rsidRPr="00EE03BC" w:rsidTr="0084397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Гуга</w:t>
            </w:r>
            <w:proofErr w:type="spellEnd"/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55E" w:rsidRPr="00B77B43" w:rsidRDefault="0084397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7B43" w:rsidRPr="00B77B43">
              <w:rPr>
                <w:rFonts w:ascii="Times New Roman" w:hAnsi="Times New Roman" w:cs="Times New Roman"/>
                <w:b/>
              </w:rPr>
              <w:t xml:space="preserve">« </w:t>
            </w:r>
            <w:r w:rsidR="00B77B43" w:rsidRPr="00B77B43">
              <w:rPr>
                <w:rFonts w:ascii="Times New Roman" w:hAnsi="Times New Roman" w:cs="Times New Roman"/>
              </w:rPr>
              <w:t>Підземні води, умови їх утворення і залягання в земній корі. Значення вод суходолу для природи і людини».</w:t>
            </w:r>
          </w:p>
        </w:tc>
        <w:tc>
          <w:tcPr>
            <w:tcW w:w="1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B77B43" w:rsidRDefault="0084397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77B43" w:rsidRPr="00B77B43">
              <w:rPr>
                <w:rFonts w:ascii="Times New Roman" w:hAnsi="Times New Roman" w:cs="Times New Roman"/>
              </w:rPr>
              <w:t xml:space="preserve">п 53,54 Виконати вправу на </w:t>
            </w:r>
            <w:proofErr w:type="spellStart"/>
            <w:r w:rsidR="00B77B43" w:rsidRPr="00B77B43">
              <w:rPr>
                <w:rFonts w:ascii="Times New Roman" w:hAnsi="Times New Roman" w:cs="Times New Roman"/>
                <w:lang w:val="en-US"/>
              </w:rPr>
              <w:t>LearninqApps</w:t>
            </w:r>
            <w:proofErr w:type="spellEnd"/>
            <w:r w:rsidR="001025E5" w:rsidRPr="00B77B43">
              <w:rPr>
                <w:rFonts w:ascii="Times New Roman" w:hAnsi="Times New Roman" w:cs="Times New Roman"/>
              </w:rPr>
              <w:fldChar w:fldCharType="begin"/>
            </w:r>
            <w:r w:rsidR="00B77B43" w:rsidRPr="00B77B43">
              <w:rPr>
                <w:rFonts w:ascii="Times New Roman" w:hAnsi="Times New Roman" w:cs="Times New Roman"/>
              </w:rPr>
              <w:instrText>HYPERLINK "https://learningapps.org/4957062"</w:instrText>
            </w:r>
            <w:r w:rsidR="001025E5" w:rsidRPr="00B77B43">
              <w:rPr>
                <w:rFonts w:ascii="Times New Roman" w:hAnsi="Times New Roman" w:cs="Times New Roman"/>
              </w:rPr>
              <w:fldChar w:fldCharType="separate"/>
            </w:r>
            <w:r w:rsidR="00B77B43" w:rsidRPr="00B77B43">
              <w:rPr>
                <w:rStyle w:val="a3"/>
                <w:rFonts w:ascii="Times New Roman" w:hAnsi="Times New Roman" w:cs="Times New Roman"/>
              </w:rPr>
              <w:t>https://learningapps.org/4957062</w:t>
            </w:r>
            <w:r w:rsidR="001025E5" w:rsidRPr="00B77B4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8155E" w:rsidRPr="00EE03BC" w:rsidTr="0084397E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літерат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Богун С.Б.</w:t>
            </w:r>
          </w:p>
        </w:tc>
        <w:tc>
          <w:tcPr>
            <w:tcW w:w="4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4E130C" w:rsidRDefault="0084397E" w:rsidP="004E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30C" w:rsidRPr="004E130C">
              <w:rPr>
                <w:rFonts w:ascii="Times New Roman" w:hAnsi="Times New Roman" w:cs="Times New Roman"/>
                <w:color w:val="000000"/>
              </w:rPr>
              <w:t xml:space="preserve">Образ </w:t>
            </w:r>
            <w:proofErr w:type="spellStart"/>
            <w:r w:rsidR="004E130C" w:rsidRPr="004E130C">
              <w:rPr>
                <w:rFonts w:ascii="Times New Roman" w:hAnsi="Times New Roman" w:cs="Times New Roman"/>
                <w:color w:val="000000"/>
              </w:rPr>
              <w:t>Тома,його</w:t>
            </w:r>
            <w:proofErr w:type="spellEnd"/>
            <w:r w:rsidR="004E130C" w:rsidRPr="004E13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E130C" w:rsidRPr="004E130C">
              <w:rPr>
                <w:rFonts w:ascii="Times New Roman" w:hAnsi="Times New Roman" w:cs="Times New Roman"/>
                <w:color w:val="000000"/>
              </w:rPr>
              <w:t>динаміка.Значення</w:t>
            </w:r>
            <w:proofErr w:type="spellEnd"/>
            <w:r w:rsidR="004E130C" w:rsidRPr="004E130C">
              <w:rPr>
                <w:rFonts w:ascii="Times New Roman" w:hAnsi="Times New Roman" w:cs="Times New Roman"/>
                <w:color w:val="000000"/>
              </w:rPr>
              <w:t xml:space="preserve"> образу Джоконди для розкриття головної ідеї твору.</w:t>
            </w:r>
            <w:r w:rsidR="004E130C" w:rsidRPr="004E130C">
              <w:rPr>
                <w:rFonts w:ascii="Times New Roman" w:hAnsi="Times New Roman" w:cs="Times New Roman"/>
                <w:color w:val="000000"/>
                <w:shd w:val="clear" w:color="auto" w:fill="E5E4E4"/>
              </w:rPr>
              <w:t xml:space="preserve"> </w:t>
            </w:r>
            <w:r w:rsidR="004E130C" w:rsidRPr="004E130C">
              <w:rPr>
                <w:rFonts w:ascii="Times New Roman" w:hAnsi="Times New Roman" w:cs="Times New Roman"/>
                <w:color w:val="000000"/>
                <w:shd w:val="clear" w:color="auto" w:fill="E5E4E4"/>
                <w:lang w:val="ru-RU"/>
              </w:rPr>
              <w:t xml:space="preserve"> 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84397E" w:rsidP="00C950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130C" w:rsidRPr="004E130C">
              <w:rPr>
                <w:rFonts w:ascii="Times New Roman" w:hAnsi="Times New Roman" w:cs="Times New Roman"/>
                <w:color w:val="000000"/>
              </w:rPr>
              <w:t>Напис.у</w:t>
            </w:r>
            <w:proofErr w:type="spellEnd"/>
            <w:r w:rsidR="004E130C" w:rsidRPr="004E130C">
              <w:rPr>
                <w:rFonts w:ascii="Times New Roman" w:hAnsi="Times New Roman" w:cs="Times New Roman"/>
                <w:color w:val="000000"/>
              </w:rPr>
              <w:t xml:space="preserve"> зошит міні-твір </w:t>
            </w:r>
            <w:r w:rsidR="009822E9">
              <w:rPr>
                <w:rFonts w:ascii="Times New Roman" w:hAnsi="Times New Roman" w:cs="Times New Roman"/>
                <w:color w:val="000000"/>
              </w:rPr>
              <w:t>«</w:t>
            </w:r>
            <w:r w:rsidR="004E130C" w:rsidRPr="004E130C">
              <w:rPr>
                <w:rFonts w:ascii="Times New Roman" w:hAnsi="Times New Roman" w:cs="Times New Roman"/>
                <w:color w:val="000000"/>
              </w:rPr>
              <w:t xml:space="preserve">Образ майбутнього у творах сучасного </w:t>
            </w:r>
          </w:p>
          <w:p w:rsidR="0008155E" w:rsidRPr="009822E9" w:rsidRDefault="009822E9" w:rsidP="00C950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130C">
              <w:rPr>
                <w:rFonts w:ascii="Times New Roman" w:hAnsi="Times New Roman" w:cs="Times New Roman"/>
                <w:color w:val="000000"/>
              </w:rPr>
              <w:t>М</w:t>
            </w:r>
            <w:r w:rsidR="004E130C" w:rsidRPr="004E130C">
              <w:rPr>
                <w:rFonts w:ascii="Times New Roman" w:hAnsi="Times New Roman" w:cs="Times New Roman"/>
                <w:color w:val="000000"/>
              </w:rPr>
              <w:t>истецтва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E5E4E4"/>
              </w:rPr>
              <w:t>».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Денис А.М.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155E" w:rsidRPr="003D39A8" w:rsidRDefault="0084397E" w:rsidP="00C9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>Способи самоконтролю за своїм фізичним станом.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2E9" w:rsidRDefault="00F460E5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A8" w:rsidRPr="003D39A8">
              <w:rPr>
                <w:rFonts w:ascii="Times New Roman" w:hAnsi="Times New Roman" w:cs="Times New Roman"/>
              </w:rPr>
              <w:t xml:space="preserve">Бігові вправи на місці в приміщенні. ЗРВ в приміщенні. Стрибки через </w:t>
            </w:r>
          </w:p>
          <w:p w:rsidR="009822E9" w:rsidRDefault="003D39A8" w:rsidP="00C950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39A8">
              <w:rPr>
                <w:rFonts w:ascii="Times New Roman" w:hAnsi="Times New Roman" w:cs="Times New Roman"/>
              </w:rPr>
              <w:t xml:space="preserve">скакалку. Виконання онлайн-уроку з телеканалу </w:t>
            </w:r>
            <w:proofErr w:type="spellStart"/>
            <w:r w:rsidRPr="003D39A8">
              <w:rPr>
                <w:rFonts w:ascii="Times New Roman" w:hAnsi="Times New Roman" w:cs="Times New Roman"/>
                <w:lang w:val="en-US"/>
              </w:rPr>
              <w:t>NewsOne</w:t>
            </w:r>
            <w:proofErr w:type="spellEnd"/>
            <w:r w:rsidRPr="003D39A8">
              <w:rPr>
                <w:rFonts w:ascii="Times New Roman" w:hAnsi="Times New Roman" w:cs="Times New Roman"/>
              </w:rPr>
              <w:t xml:space="preserve"> , або  </w:t>
            </w:r>
          </w:p>
          <w:p w:rsidR="0008155E" w:rsidRPr="00EE03BC" w:rsidRDefault="003D39A8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9A8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3D39A8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3D39A8">
              <w:rPr>
                <w:rFonts w:ascii="Times New Roman" w:hAnsi="Times New Roman" w:cs="Times New Roman"/>
              </w:rPr>
              <w:t xml:space="preserve">-каналі </w:t>
            </w:r>
            <w:r w:rsidRPr="003D39A8">
              <w:t>МОН.</w:t>
            </w:r>
          </w:p>
        </w:tc>
      </w:tr>
      <w:tr w:rsidR="0008155E" w:rsidRPr="00EE03BC" w:rsidTr="0084397E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5E" w:rsidRPr="00EE03BC" w:rsidRDefault="0008155E" w:rsidP="00C95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0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87B87" w:rsidRDefault="00D87B87"/>
    <w:sectPr w:rsidR="00D87B87" w:rsidSect="000815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2CD9"/>
    <w:multiLevelType w:val="hybridMultilevel"/>
    <w:tmpl w:val="2E7EEB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155E"/>
    <w:rsid w:val="0002461B"/>
    <w:rsid w:val="00055CF2"/>
    <w:rsid w:val="0008155E"/>
    <w:rsid w:val="001025E5"/>
    <w:rsid w:val="0014753F"/>
    <w:rsid w:val="001C3FDB"/>
    <w:rsid w:val="0028706C"/>
    <w:rsid w:val="002B64AF"/>
    <w:rsid w:val="0039325E"/>
    <w:rsid w:val="003A56EB"/>
    <w:rsid w:val="003D39A8"/>
    <w:rsid w:val="003E1F61"/>
    <w:rsid w:val="00461FAA"/>
    <w:rsid w:val="004E130C"/>
    <w:rsid w:val="00510300"/>
    <w:rsid w:val="005E34ED"/>
    <w:rsid w:val="006A6AD6"/>
    <w:rsid w:val="00756486"/>
    <w:rsid w:val="0079118D"/>
    <w:rsid w:val="0082143F"/>
    <w:rsid w:val="0084397E"/>
    <w:rsid w:val="008908A7"/>
    <w:rsid w:val="00932DCE"/>
    <w:rsid w:val="009822E9"/>
    <w:rsid w:val="009F5424"/>
    <w:rsid w:val="00A11B8F"/>
    <w:rsid w:val="00A84394"/>
    <w:rsid w:val="00A84DE5"/>
    <w:rsid w:val="00AA1EA6"/>
    <w:rsid w:val="00B77B43"/>
    <w:rsid w:val="00C11916"/>
    <w:rsid w:val="00C521E0"/>
    <w:rsid w:val="00C55030"/>
    <w:rsid w:val="00C9502D"/>
    <w:rsid w:val="00CE3F0C"/>
    <w:rsid w:val="00D87B87"/>
    <w:rsid w:val="00EA30F8"/>
    <w:rsid w:val="00F076C5"/>
    <w:rsid w:val="00F460E5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55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82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hlQjCtZAERBZm_knUz1pkA9v92AejFD1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ES3MsD8KU&amp;t=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Ivanka</cp:lastModifiedBy>
  <cp:revision>9</cp:revision>
  <dcterms:created xsi:type="dcterms:W3CDTF">2020-04-03T17:25:00Z</dcterms:created>
  <dcterms:modified xsi:type="dcterms:W3CDTF">2020-04-05T17:51:00Z</dcterms:modified>
</cp:coreProperties>
</file>